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C55C" w14:textId="77777777" w:rsidR="00B9433D" w:rsidRPr="000666D7" w:rsidRDefault="00B9433D" w:rsidP="00B9433D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44E63526" w14:textId="518B9964" w:rsidR="00B9433D" w:rsidRPr="00B9433D" w:rsidRDefault="00B9433D" w:rsidP="00B9433D">
      <w:pPr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11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Preventing HIV and Other STDs</w:t>
      </w:r>
    </w:p>
    <w:p w14:paraId="1493A805" w14:textId="77777777" w:rsidR="00B9433D" w:rsidRDefault="00B9433D" w:rsidP="00B9433D"/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5B480B" w:rsidRPr="003C72E5" w14:paraId="55E38DAA" w14:textId="78E23E92" w:rsidTr="00135DE6">
        <w:tc>
          <w:tcPr>
            <w:tcW w:w="4315" w:type="dxa"/>
            <w:shd w:val="clear" w:color="auto" w:fill="auto"/>
            <w:vAlign w:val="center"/>
          </w:tcPr>
          <w:p w14:paraId="047AD737" w14:textId="22FB69C1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5770761F" w14:textId="7234D966" w:rsidTr="00135DE6">
        <w:tc>
          <w:tcPr>
            <w:tcW w:w="4315" w:type="dxa"/>
            <w:shd w:val="clear" w:color="auto" w:fill="auto"/>
            <w:vAlign w:val="center"/>
          </w:tcPr>
          <w:p w14:paraId="7BEAA1D2" w14:textId="13E30E38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276EA103" w14:textId="242824BC" w:rsidTr="00135DE6">
        <w:tc>
          <w:tcPr>
            <w:tcW w:w="4315" w:type="dxa"/>
            <w:shd w:val="clear" w:color="auto" w:fill="auto"/>
            <w:vAlign w:val="center"/>
          </w:tcPr>
          <w:p w14:paraId="10705C5B" w14:textId="42AAF0AB" w:rsidR="005B480B" w:rsidRPr="00BA4DD7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Graffiti sheet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46B62E5B" w14:textId="77777777" w:rsidTr="00135DE6">
        <w:tc>
          <w:tcPr>
            <w:tcW w:w="4315" w:type="dxa"/>
            <w:shd w:val="clear" w:color="auto" w:fill="auto"/>
            <w:vAlign w:val="center"/>
          </w:tcPr>
          <w:p w14:paraId="2DE2A28F" w14:textId="4BAFFB35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Condom demonstration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178CDF4F" w14:textId="77777777" w:rsidTr="00135DE6">
        <w:tc>
          <w:tcPr>
            <w:tcW w:w="4315" w:type="dxa"/>
            <w:shd w:val="clear" w:color="auto" w:fill="auto"/>
            <w:vAlign w:val="center"/>
          </w:tcPr>
          <w:p w14:paraId="06046FC3" w14:textId="2851E456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Journaling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6793DD31" w14:textId="77777777" w:rsidTr="00135DE6">
        <w:tc>
          <w:tcPr>
            <w:tcW w:w="4315" w:type="dxa"/>
            <w:shd w:val="clear" w:color="auto" w:fill="auto"/>
            <w:vAlign w:val="center"/>
          </w:tcPr>
          <w:p w14:paraId="52E72496" w14:textId="7F2323C8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B480B" w:rsidRPr="003C72E5" w14:paraId="4ECC1759" w14:textId="77777777" w:rsidTr="00135DE6">
        <w:tc>
          <w:tcPr>
            <w:tcW w:w="4315" w:type="dxa"/>
            <w:shd w:val="clear" w:color="auto" w:fill="auto"/>
            <w:vAlign w:val="center"/>
          </w:tcPr>
          <w:p w14:paraId="59551E37" w14:textId="387DB9E6" w:rsidR="005B480B" w:rsidRDefault="005B480B" w:rsidP="005B48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751BF1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BDBEF8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5B480B" w:rsidRPr="003C72E5" w:rsidRDefault="005B480B" w:rsidP="005B48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1B50C2A" w:rsidR="000E1E48" w:rsidRPr="000736B9" w:rsidRDefault="00B9433D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  <w:bookmarkStart w:id="0" w:name="_GoBack"/>
            <w:bookmarkEnd w:id="0"/>
          </w:p>
        </w:tc>
      </w:tr>
      <w:tr w:rsidR="00B860A9" w:rsidRPr="000736B9" w14:paraId="1332EC28" w14:textId="77777777" w:rsidTr="00B860A9">
        <w:tc>
          <w:tcPr>
            <w:tcW w:w="9180" w:type="dxa"/>
            <w:shd w:val="clear" w:color="auto" w:fill="auto"/>
          </w:tcPr>
          <w:p w14:paraId="0231C9D9" w14:textId="17DB6E93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People can prevent getting HIV and other STDs by not having sex, by using condoms if they do have vaginal or anal sex, and by not sharing needles.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55FFCCAA" w14:textId="77777777" w:rsidTr="00B860A9">
        <w:tc>
          <w:tcPr>
            <w:tcW w:w="9180" w:type="dxa"/>
            <w:shd w:val="clear" w:color="auto" w:fill="auto"/>
          </w:tcPr>
          <w:p w14:paraId="239A7E1E" w14:textId="6FFDCA55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Condoms are easy to get and easy to use.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0D05F5DE" w14:textId="77777777" w:rsidTr="00B860A9">
        <w:tc>
          <w:tcPr>
            <w:tcW w:w="9180" w:type="dxa"/>
            <w:shd w:val="clear" w:color="auto" w:fill="auto"/>
          </w:tcPr>
          <w:p w14:paraId="515B75BD" w14:textId="473681E0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Many teens successfully use condoms.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860A9" w:rsidRPr="000736B9" w14:paraId="3DC1295E" w14:textId="77777777" w:rsidTr="00B860A9">
        <w:tc>
          <w:tcPr>
            <w:tcW w:w="9180" w:type="dxa"/>
            <w:shd w:val="clear" w:color="auto" w:fill="auto"/>
          </w:tcPr>
          <w:p w14:paraId="38B60FFA" w14:textId="472C5D03" w:rsidR="00B860A9" w:rsidRPr="00B860A9" w:rsidRDefault="00B860A9" w:rsidP="00B860A9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B860A9">
              <w:rPr>
                <w:rFonts w:ascii="Calibri" w:eastAsia="Calibri" w:hAnsi="Calibri" w:cs="Calibri"/>
                <w:sz w:val="22"/>
                <w:szCs w:val="22"/>
              </w:rPr>
              <w:t>The only way to know if you have HIV or other STDs is to get tested.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B860A9" w:rsidRPr="000736B9" w:rsidRDefault="00B860A9" w:rsidP="00B860A9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4F25" w14:textId="77777777" w:rsidR="007D7BA5" w:rsidRDefault="007D7BA5" w:rsidP="00E15B0C">
      <w:r>
        <w:separator/>
      </w:r>
    </w:p>
  </w:endnote>
  <w:endnote w:type="continuationSeparator" w:id="0">
    <w:p w14:paraId="2B241375" w14:textId="77777777" w:rsidR="007D7BA5" w:rsidRDefault="007D7BA5" w:rsidP="00E15B0C">
      <w:r>
        <w:continuationSeparator/>
      </w:r>
    </w:p>
  </w:endnote>
  <w:endnote w:type="continuationNotice" w:id="1">
    <w:p w14:paraId="251DD13F" w14:textId="77777777" w:rsidR="007D7BA5" w:rsidRDefault="007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F596" w14:textId="77777777" w:rsidR="007D7BA5" w:rsidRDefault="007D7BA5" w:rsidP="00E15B0C">
      <w:r>
        <w:separator/>
      </w:r>
    </w:p>
  </w:footnote>
  <w:footnote w:type="continuationSeparator" w:id="0">
    <w:p w14:paraId="5BE7AAA3" w14:textId="77777777" w:rsidR="007D7BA5" w:rsidRDefault="007D7BA5" w:rsidP="00E15B0C">
      <w:r>
        <w:continuationSeparator/>
      </w:r>
    </w:p>
  </w:footnote>
  <w:footnote w:type="continuationNotice" w:id="1">
    <w:p w14:paraId="070035F8" w14:textId="77777777" w:rsidR="007D7BA5" w:rsidRDefault="007D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82D4E"/>
    <w:rsid w:val="00B15859"/>
    <w:rsid w:val="00B32E0C"/>
    <w:rsid w:val="00B367B4"/>
    <w:rsid w:val="00B45EA9"/>
    <w:rsid w:val="00B75351"/>
    <w:rsid w:val="00B860A9"/>
    <w:rsid w:val="00B9433D"/>
    <w:rsid w:val="00BA4DD7"/>
    <w:rsid w:val="00BB1899"/>
    <w:rsid w:val="00BC3EEC"/>
    <w:rsid w:val="00BD34B4"/>
    <w:rsid w:val="00C104CA"/>
    <w:rsid w:val="00C2043E"/>
    <w:rsid w:val="00C275A6"/>
    <w:rsid w:val="00C66249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EB9F0-2B43-474F-996D-D2949202BB0E}"/>
</file>

<file path=customXml/itemProps2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8657fa0d-4ab7-4cd4-8ac0-25ba6e7acc6c"/>
    <ds:schemaRef ds:uri="http://schemas.microsoft.com/office/2006/documentManagement/types"/>
    <ds:schemaRef ds:uri="cb7cbc61-aa98-42f4-94e0-aa55c964c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6</cp:revision>
  <dcterms:created xsi:type="dcterms:W3CDTF">2020-11-24T23:43:00Z</dcterms:created>
  <dcterms:modified xsi:type="dcterms:W3CDTF">2020-12-08T17:22:00Z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